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056" w:rsidRPr="00537056" w:rsidRDefault="00537056" w:rsidP="004536EF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537056">
        <w:rPr>
          <w:rFonts w:ascii="Times New Roman" w:hAnsi="Times New Roman" w:cs="Times New Roman"/>
          <w:color w:val="000000" w:themeColor="text1"/>
          <w:sz w:val="28"/>
        </w:rPr>
        <w:t>П</w:t>
      </w:r>
      <w:r w:rsidR="0085336F">
        <w:rPr>
          <w:rFonts w:ascii="Times New Roman" w:hAnsi="Times New Roman" w:cs="Times New Roman"/>
          <w:color w:val="000000" w:themeColor="text1"/>
          <w:sz w:val="28"/>
        </w:rPr>
        <w:t>риложение</w:t>
      </w:r>
      <w:r w:rsidRPr="00537056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A93432">
        <w:rPr>
          <w:rFonts w:ascii="Times New Roman" w:hAnsi="Times New Roman" w:cs="Times New Roman"/>
          <w:color w:val="000000" w:themeColor="text1"/>
          <w:sz w:val="28"/>
        </w:rPr>
        <w:t>8</w:t>
      </w:r>
      <w:bookmarkStart w:id="0" w:name="_GoBack"/>
      <w:bookmarkEnd w:id="0"/>
    </w:p>
    <w:p w:rsidR="00537056" w:rsidRDefault="00537056" w:rsidP="004536EF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537056">
        <w:rPr>
          <w:rFonts w:ascii="Times New Roman" w:hAnsi="Times New Roman" w:cs="Times New Roman"/>
          <w:color w:val="000000" w:themeColor="text1"/>
          <w:sz w:val="28"/>
        </w:rPr>
        <w:t xml:space="preserve">к административному регламенту предоставления муниципальной услуги </w:t>
      </w:r>
      <w:r w:rsidR="00DC3682" w:rsidRPr="00DC3682">
        <w:rPr>
          <w:rFonts w:ascii="Times New Roman" w:hAnsi="Times New Roman" w:cs="Times New Roman"/>
          <w:color w:val="000000" w:themeColor="text1"/>
          <w:sz w:val="28"/>
        </w:rPr>
        <w:t>«Принятие на учёт граждан в качестве нуждающихся в жилых помещениях, предоставляемых по договорам социального найма»</w:t>
      </w:r>
    </w:p>
    <w:p w:rsidR="00537056" w:rsidRDefault="00537056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E821EC" w:rsidRPr="00DC4EB8" w:rsidRDefault="00E821EC" w:rsidP="00E821EC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</w:p>
    <w:p w:rsidR="00E821EC" w:rsidRDefault="00E821EC" w:rsidP="00E821EC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Темрюкский района</w:t>
      </w:r>
    </w:p>
    <w:p w:rsidR="00E821EC" w:rsidRPr="00DC4EB8" w:rsidRDefault="00E821EC" w:rsidP="00E821EC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C80ABF">
        <w:rPr>
          <w:rFonts w:ascii="Times New Roman" w:hAnsi="Times New Roman" w:cs="Times New Roman"/>
          <w:color w:val="000000" w:themeColor="text1"/>
          <w:sz w:val="28"/>
          <w:u w:val="single"/>
        </w:rPr>
        <w:t>Ф.В. Бабенкову</w:t>
      </w:r>
    </w:p>
    <w:p w:rsidR="00E821EC" w:rsidRPr="00DC4EB8" w:rsidRDefault="00E821EC" w:rsidP="00E821EC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E821EC" w:rsidRPr="00DC4EB8" w:rsidRDefault="00E821EC" w:rsidP="00E821EC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от гражданина(ки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159E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Иванова Ивана Ивановича</w:t>
      </w:r>
    </w:p>
    <w:p w:rsidR="00E821EC" w:rsidRPr="00ED159E" w:rsidRDefault="00E821EC" w:rsidP="00E821EC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зарегистрированного(ой) по месту жительства по адресу:</w:t>
      </w:r>
      <w:r w:rsidRPr="00DC4EB8">
        <w:rPr>
          <w:rFonts w:ascii="Times New Roman" w:hAnsi="Times New Roman" w:cs="Times New Roman"/>
          <w:color w:val="000000" w:themeColor="text1"/>
          <w:szCs w:val="18"/>
        </w:rPr>
        <w:t xml:space="preserve"> </w:t>
      </w:r>
      <w:r w:rsidRPr="00981AC6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Темрюкский район,</w:t>
      </w:r>
      <w:r w:rsidRPr="00981AC6">
        <w:rPr>
          <w:rFonts w:ascii="Times New Roman" w:hAnsi="Times New Roman" w:cs="Times New Roman"/>
          <w:color w:val="000000" w:themeColor="text1"/>
          <w:szCs w:val="18"/>
          <w:u w:val="single"/>
        </w:rPr>
        <w:t xml:space="preserve"> </w:t>
      </w:r>
      <w:r w:rsidRPr="00981AC6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ст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-ца</w:t>
      </w:r>
      <w:r w:rsidRPr="00981AC6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Тамань, ул. Ленина, д. 1,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821EC" w:rsidRPr="00E01117" w:rsidRDefault="00E821EC" w:rsidP="00E821EC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номер телефона: </w:t>
      </w:r>
      <w:r w:rsidRPr="00981AC6">
        <w:rPr>
          <w:rFonts w:ascii="Times New Roman" w:hAnsi="Times New Roman" w:cs="Times New Roman"/>
          <w:color w:val="000000" w:themeColor="text1"/>
          <w:sz w:val="28"/>
          <w:u w:val="single"/>
        </w:rPr>
        <w:t>8(918)000-00-00</w:t>
      </w:r>
      <w:r>
        <w:rPr>
          <w:rFonts w:ascii="Times New Roman" w:hAnsi="Times New Roman" w:cs="Times New Roman"/>
          <w:color w:val="000000" w:themeColor="text1"/>
          <w:sz w:val="28"/>
          <w:u w:val="single"/>
        </w:rPr>
        <w:t>,</w:t>
      </w:r>
    </w:p>
    <w:p w:rsidR="00E821EC" w:rsidRPr="00DC4EB8" w:rsidRDefault="00E821EC" w:rsidP="00E821EC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представитель заявителя____________</w:t>
      </w:r>
    </w:p>
    <w:p w:rsidR="00E821EC" w:rsidRPr="00DC4EB8" w:rsidRDefault="00E821EC" w:rsidP="00E821EC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E821EC" w:rsidRPr="00E01117" w:rsidRDefault="00E821EC" w:rsidP="00E821EC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01117">
        <w:rPr>
          <w:rFonts w:ascii="Times New Roman" w:hAnsi="Times New Roman" w:cs="Times New Roman"/>
          <w:color w:val="000000" w:themeColor="text1"/>
          <w:sz w:val="20"/>
          <w:szCs w:val="20"/>
        </w:rPr>
        <w:t>(фамилия, имя, отчество (при наличии)</w:t>
      </w:r>
    </w:p>
    <w:p w:rsidR="00E821EC" w:rsidRPr="00DC4EB8" w:rsidRDefault="00E821EC" w:rsidP="00E821EC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____________________________________________________________________________</w:t>
      </w:r>
    </w:p>
    <w:p w:rsidR="00E821EC" w:rsidRPr="00E01117" w:rsidRDefault="00E821EC" w:rsidP="00E821EC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01117">
        <w:rPr>
          <w:rFonts w:ascii="Times New Roman" w:hAnsi="Times New Roman" w:cs="Times New Roman"/>
          <w:color w:val="000000" w:themeColor="text1"/>
          <w:sz w:val="20"/>
          <w:szCs w:val="20"/>
        </w:rPr>
        <w:t>(реквизиты документа, подтверждающего полномочия представителя)</w:t>
      </w:r>
    </w:p>
    <w:p w:rsidR="00E821EC" w:rsidRPr="00DC4EB8" w:rsidRDefault="00E821EC" w:rsidP="00E821EC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номер телефона представителя: _____</w:t>
      </w:r>
    </w:p>
    <w:p w:rsidR="00E821EC" w:rsidRPr="00DC4EB8" w:rsidRDefault="00E821EC" w:rsidP="00E821EC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E821EC" w:rsidRPr="00E01117" w:rsidRDefault="00E821EC" w:rsidP="00E821EC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01117">
        <w:rPr>
          <w:rFonts w:ascii="Times New Roman" w:hAnsi="Times New Roman" w:cs="Times New Roman"/>
          <w:color w:val="000000" w:themeColor="text1"/>
          <w:sz w:val="20"/>
          <w:szCs w:val="20"/>
        </w:rPr>
        <w:t>(домашний/мобильный)</w:t>
      </w:r>
    </w:p>
    <w:p w:rsidR="004536EF" w:rsidRPr="00DC4EB8" w:rsidRDefault="004536EF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D1450" w:rsidRPr="00DC4EB8" w:rsidRDefault="002D1450" w:rsidP="00C66128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СОГЛАСИЕ</w:t>
      </w:r>
    </w:p>
    <w:p w:rsidR="002D1450" w:rsidRPr="00DC4EB8" w:rsidRDefault="002D1450" w:rsidP="00C66128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субъекта персональных данных на обработку и передачу</w:t>
      </w:r>
    </w:p>
    <w:p w:rsidR="002D1450" w:rsidRDefault="002D1450" w:rsidP="00C66128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 xml:space="preserve">оператором персональных данных третьим лицам </w:t>
      </w:r>
    </w:p>
    <w:p w:rsidR="006C59C3" w:rsidRPr="00DC4EB8" w:rsidRDefault="006C59C3" w:rsidP="00C66128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567"/>
        <w:gridCol w:w="992"/>
        <w:gridCol w:w="648"/>
        <w:gridCol w:w="770"/>
        <w:gridCol w:w="425"/>
        <w:gridCol w:w="1276"/>
        <w:gridCol w:w="3557"/>
      </w:tblGrid>
      <w:tr w:rsidR="001923AE" w:rsidTr="00AF4C65">
        <w:tc>
          <w:tcPr>
            <w:tcW w:w="1526" w:type="dxa"/>
          </w:tcPr>
          <w:p w:rsidR="001923AE" w:rsidRDefault="001923AE" w:rsidP="00AF4C65">
            <w:pPr>
              <w:tabs>
                <w:tab w:val="left" w:pos="585"/>
                <w:tab w:val="left" w:pos="870"/>
              </w:tabs>
              <w:spacing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</w:t>
            </w:r>
            <w:r w:rsidR="00AF4C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="00AF4C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Я, </w:t>
            </w:r>
          </w:p>
        </w:tc>
        <w:tc>
          <w:tcPr>
            <w:tcW w:w="8235" w:type="dxa"/>
            <w:gridSpan w:val="7"/>
            <w:tcBorders>
              <w:bottom w:val="single" w:sz="4" w:space="0" w:color="auto"/>
            </w:tcBorders>
          </w:tcPr>
          <w:p w:rsidR="001923AE" w:rsidRDefault="001923AE" w:rsidP="001923AE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Иванов Иван Иванович</w:t>
            </w:r>
          </w:p>
        </w:tc>
      </w:tr>
      <w:tr w:rsidR="00DC77DD" w:rsidTr="006E11D5">
        <w:tc>
          <w:tcPr>
            <w:tcW w:w="9761" w:type="dxa"/>
            <w:gridSpan w:val="8"/>
          </w:tcPr>
          <w:p w:rsidR="00DC77DD" w:rsidRPr="006C59C3" w:rsidRDefault="006C59C3" w:rsidP="006C59C3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9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                            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            </w:t>
            </w:r>
            <w:r w:rsidRPr="006C59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(фамилия, имя, отчество (при наличии)</w:t>
            </w:r>
          </w:p>
        </w:tc>
      </w:tr>
      <w:tr w:rsidR="001923AE" w:rsidTr="006E11D5">
        <w:tc>
          <w:tcPr>
            <w:tcW w:w="4503" w:type="dxa"/>
            <w:gridSpan w:val="5"/>
          </w:tcPr>
          <w:p w:rsidR="001923AE" w:rsidRDefault="001923AE" w:rsidP="001923AE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Зарегистрированный(ая) по адресу: </w:t>
            </w:r>
          </w:p>
        </w:tc>
        <w:tc>
          <w:tcPr>
            <w:tcW w:w="5258" w:type="dxa"/>
            <w:gridSpan w:val="3"/>
          </w:tcPr>
          <w:p w:rsidR="001923AE" w:rsidRDefault="001923AE" w:rsidP="001923AE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Краснодарский края, Темрюкский район,</w:t>
            </w:r>
          </w:p>
        </w:tc>
      </w:tr>
      <w:tr w:rsidR="00DC77DD" w:rsidTr="006E11D5">
        <w:tc>
          <w:tcPr>
            <w:tcW w:w="9761" w:type="dxa"/>
            <w:gridSpan w:val="8"/>
            <w:tcBorders>
              <w:bottom w:val="single" w:sz="4" w:space="0" w:color="auto"/>
            </w:tcBorders>
          </w:tcPr>
          <w:p w:rsidR="00DC77DD" w:rsidRDefault="000E7709" w:rsidP="0043159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ст-ца Тамань</w:t>
            </w:r>
            <w:r w:rsidR="006C59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ул. Ленина, д. 1</w:t>
            </w:r>
            <w:r w:rsidR="00C94B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                                                                      </w:t>
            </w:r>
          </w:p>
        </w:tc>
      </w:tr>
      <w:tr w:rsidR="001923AE" w:rsidTr="006E11D5">
        <w:tc>
          <w:tcPr>
            <w:tcW w:w="2093" w:type="dxa"/>
            <w:gridSpan w:val="2"/>
            <w:tcBorders>
              <w:top w:val="single" w:sz="4" w:space="0" w:color="auto"/>
            </w:tcBorders>
          </w:tcPr>
          <w:p w:rsidR="001923AE" w:rsidRDefault="00163BFB" w:rsidP="0043159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="001923A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аспорт серия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923AE" w:rsidRDefault="001923AE" w:rsidP="0043159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0100</w:t>
            </w:r>
          </w:p>
        </w:tc>
        <w:tc>
          <w:tcPr>
            <w:tcW w:w="648" w:type="dxa"/>
            <w:tcBorders>
              <w:top w:val="single" w:sz="4" w:space="0" w:color="auto"/>
            </w:tcBorders>
          </w:tcPr>
          <w:p w:rsidR="001923AE" w:rsidRDefault="001923AE" w:rsidP="0043159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23AE" w:rsidRDefault="001923AE" w:rsidP="0043159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010101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923AE" w:rsidRDefault="001923AE" w:rsidP="0043159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выдан</w:t>
            </w:r>
          </w:p>
        </w:tc>
        <w:tc>
          <w:tcPr>
            <w:tcW w:w="3557" w:type="dxa"/>
            <w:tcBorders>
              <w:top w:val="single" w:sz="4" w:space="0" w:color="auto"/>
              <w:bottom w:val="single" w:sz="4" w:space="0" w:color="auto"/>
            </w:tcBorders>
          </w:tcPr>
          <w:p w:rsidR="001923AE" w:rsidRDefault="006E11D5" w:rsidP="0043159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отделом УФМС</w:t>
            </w:r>
          </w:p>
        </w:tc>
      </w:tr>
      <w:tr w:rsidR="00DC77DD" w:rsidTr="006E11D5">
        <w:tc>
          <w:tcPr>
            <w:tcW w:w="9761" w:type="dxa"/>
            <w:gridSpan w:val="8"/>
          </w:tcPr>
          <w:p w:rsidR="00DC77DD" w:rsidRPr="001923AE" w:rsidRDefault="001923AE" w:rsidP="0043159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3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                                                                    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                                      </w:t>
            </w:r>
            <w:r w:rsidRPr="001923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(кем и когда)</w:t>
            </w:r>
          </w:p>
        </w:tc>
      </w:tr>
      <w:tr w:rsidR="00DC77DD" w:rsidTr="006E11D5">
        <w:tc>
          <w:tcPr>
            <w:tcW w:w="9761" w:type="dxa"/>
            <w:gridSpan w:val="8"/>
            <w:tcBorders>
              <w:bottom w:val="single" w:sz="4" w:space="0" w:color="auto"/>
            </w:tcBorders>
          </w:tcPr>
          <w:p w:rsidR="00DC77DD" w:rsidRDefault="00152179" w:rsidP="00152179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Росии по Краснодарскому краю в Темрюкском районе</w:t>
            </w:r>
          </w:p>
        </w:tc>
      </w:tr>
      <w:tr w:rsidR="00DC77DD" w:rsidTr="006E11D5">
        <w:tc>
          <w:tcPr>
            <w:tcW w:w="976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DC77DD" w:rsidRDefault="00152179" w:rsidP="0043159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 «25» декабря 2019года</w:t>
            </w:r>
          </w:p>
        </w:tc>
      </w:tr>
    </w:tbl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(далее – Субъект),</w:t>
      </w:r>
    </w:p>
    <w:p w:rsidR="00473806" w:rsidRPr="00DC4EB8" w:rsidRDefault="009F65FA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руководствуясь пунктом 1 статьи 8, статьей 9, пунктом 2 части 2 статьи 22, частью 3 статьи 23 Федерального закона от 27 июля 2006 г. № 152-ФЗ</w:t>
      </w:r>
      <w:r w:rsidR="002D1450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персональных данных», свободно, своей волей и в своем интересе даю согласие 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73806" w:rsidTr="00473806">
        <w:tc>
          <w:tcPr>
            <w:tcW w:w="9854" w:type="dxa"/>
            <w:tcBorders>
              <w:bottom w:val="single" w:sz="4" w:space="0" w:color="auto"/>
            </w:tcBorders>
          </w:tcPr>
          <w:p w:rsidR="00473806" w:rsidRDefault="00473806" w:rsidP="00473806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Администрации муниципального образования</w:t>
            </w:r>
          </w:p>
        </w:tc>
      </w:tr>
      <w:tr w:rsidR="00473806" w:rsidTr="00473806">
        <w:tc>
          <w:tcPr>
            <w:tcW w:w="9854" w:type="dxa"/>
            <w:tcBorders>
              <w:top w:val="single" w:sz="4" w:space="0" w:color="auto"/>
              <w:bottom w:val="single" w:sz="4" w:space="0" w:color="auto"/>
            </w:tcBorders>
          </w:tcPr>
          <w:p w:rsidR="00473806" w:rsidRDefault="00473806" w:rsidP="0043159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Темрюкский район, г. Темрюк, ул. Ленина, 65 </w:t>
            </w:r>
          </w:p>
        </w:tc>
      </w:tr>
      <w:tr w:rsidR="00473806" w:rsidTr="00473806">
        <w:tc>
          <w:tcPr>
            <w:tcW w:w="9854" w:type="dxa"/>
            <w:tcBorders>
              <w:top w:val="single" w:sz="4" w:space="0" w:color="auto"/>
            </w:tcBorders>
          </w:tcPr>
          <w:p w:rsidR="00473806" w:rsidRDefault="00473806" w:rsidP="00473806">
            <w:pPr>
              <w:spacing w:line="21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              </w:t>
            </w:r>
            <w:r w:rsidRPr="004738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(наименование уполномоченного органа по учету, адрес)</w:t>
            </w:r>
          </w:p>
        </w:tc>
      </w:tr>
    </w:tbl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включение моих персональных данных в общедоступные источники персональных данных и обработку моих персональных данных, включающих: 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Предоставляю(ем) оператору право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2D1450" w:rsidRPr="00DC4EB8" w:rsidRDefault="002D1450" w:rsidP="00431598">
      <w:pPr>
        <w:pStyle w:val="ConsNormal"/>
        <w:spacing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Настоящее Согласие действует бессрочно.</w:t>
      </w:r>
    </w:p>
    <w:p w:rsidR="002D1450" w:rsidRPr="00DC4EB8" w:rsidRDefault="002D1450" w:rsidP="00431598">
      <w:pPr>
        <w:pStyle w:val="ConsNormal"/>
        <w:spacing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Настоящее Согласие может быть отозвано Субъектом в любой момент по соглашению сторон. В случае неправомерного испол</w:t>
      </w:r>
      <w:r w:rsidR="004F6E2D"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ьзования представленных данных С</w:t>
      </w: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огла</w:t>
      </w:r>
      <w:r w:rsidR="001E04C5"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сие</w:t>
      </w: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отзывается письменным заявлением Субъекта персональных данных.</w:t>
      </w:r>
    </w:p>
    <w:p w:rsidR="002D1450" w:rsidRDefault="002D1450" w:rsidP="00431598">
      <w:pPr>
        <w:pStyle w:val="ConsNormal"/>
        <w:spacing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Субъект по письменному запросу имеет право на получение информации, касающейся обработки его персональных данных (в соответствии с пунктом 4 статьи 14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 от 27 июля 2006 г. № 152-ФЗ «О персональных данных»</w:t>
      </w: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).</w:t>
      </w:r>
    </w:p>
    <w:p w:rsidR="00C248B4" w:rsidRPr="00DC4EB8" w:rsidRDefault="00C248B4" w:rsidP="00431598">
      <w:pPr>
        <w:pStyle w:val="ConsNormal"/>
        <w:spacing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C248B4" w:rsidRPr="00C248B4" w:rsidRDefault="00C248B4" w:rsidP="00C248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C248B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11.03.2023</w:t>
      </w:r>
      <w:r w:rsidRPr="00C248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48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48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48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48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</w:t>
      </w:r>
      <w:r w:rsidRPr="00C248B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Иванов</w:t>
      </w:r>
      <w:r w:rsidRPr="00C24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/</w:t>
      </w:r>
      <w:r w:rsidRPr="00C248B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Иванов И.И.</w:t>
      </w:r>
      <w:r w:rsidRPr="00C248B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C248B4" w:rsidRPr="00C248B4" w:rsidRDefault="00C248B4" w:rsidP="00C248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48B4">
        <w:rPr>
          <w:rFonts w:ascii="Times New Roman" w:eastAsia="Times New Roman" w:hAnsi="Times New Roman" w:cs="Times New Roman"/>
          <w:sz w:val="20"/>
          <w:szCs w:val="20"/>
          <w:lang w:eastAsia="ru-RU"/>
        </w:rPr>
        <w:t>(дата)</w:t>
      </w:r>
      <w:r w:rsidRPr="00C248B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248B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248B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248B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248B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248B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248B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(подпись)</w:t>
      </w:r>
      <w:r w:rsidRPr="00C248B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248B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(расшифровка)</w:t>
      </w:r>
    </w:p>
    <w:p w:rsidR="00C248B4" w:rsidRPr="00E821EC" w:rsidRDefault="00C248B4" w:rsidP="00C66128">
      <w:pPr>
        <w:pStyle w:val="ConsNormal"/>
        <w:spacing w:line="228" w:lineRule="auto"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D1450" w:rsidRDefault="002D1450" w:rsidP="00C66128">
      <w:pPr>
        <w:pStyle w:val="ConsNormal"/>
        <w:spacing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Подтверждаю, что ознакомлен(а) с положениями Федерального закона                   от 27 июля 2006 г</w:t>
      </w:r>
      <w:r w:rsidR="006E75A0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. </w:t>
      </w: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№ 152-ФЗ «О персональных данных», права и обязанности в области защиты персональных данных мне разъяснены.</w:t>
      </w:r>
    </w:p>
    <w:p w:rsidR="00C248B4" w:rsidRDefault="00C248B4" w:rsidP="00C66128">
      <w:pPr>
        <w:pStyle w:val="ConsNormal"/>
        <w:spacing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C248B4" w:rsidRPr="00C248B4" w:rsidRDefault="00C248B4" w:rsidP="00C248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C248B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11.03.2023</w:t>
      </w:r>
      <w:r w:rsidRPr="00C248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48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48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48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48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</w:t>
      </w:r>
      <w:r w:rsidRPr="00C248B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Иванов</w:t>
      </w:r>
      <w:r w:rsidRPr="00C24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/</w:t>
      </w:r>
      <w:r w:rsidRPr="00C248B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Иванов И.И.</w:t>
      </w:r>
      <w:r w:rsidRPr="00C248B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C248B4" w:rsidRPr="00C248B4" w:rsidRDefault="00C248B4" w:rsidP="00C248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48B4">
        <w:rPr>
          <w:rFonts w:ascii="Times New Roman" w:eastAsia="Times New Roman" w:hAnsi="Times New Roman" w:cs="Times New Roman"/>
          <w:sz w:val="20"/>
          <w:szCs w:val="20"/>
          <w:lang w:eastAsia="ru-RU"/>
        </w:rPr>
        <w:t>(дата)</w:t>
      </w:r>
      <w:r w:rsidRPr="00C248B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248B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248B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248B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248B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248B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248B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(подпись)</w:t>
      </w:r>
      <w:r w:rsidRPr="00C248B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248B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(расшифровка)</w:t>
      </w:r>
    </w:p>
    <w:p w:rsidR="00C248B4" w:rsidRPr="00C248B4" w:rsidRDefault="00C248B4" w:rsidP="00C248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48B4" w:rsidRPr="00C248B4" w:rsidRDefault="00C248B4" w:rsidP="00C248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48B4" w:rsidRPr="00C248B4" w:rsidRDefault="00C248B4" w:rsidP="00C248B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48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C248B4" w:rsidRPr="00C248B4" w:rsidRDefault="00C248B4" w:rsidP="00C248B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48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C248B4" w:rsidRPr="00C248B4" w:rsidRDefault="00C248B4" w:rsidP="00C248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B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                                                                                 С.И. Лулудов</w:t>
      </w:r>
    </w:p>
    <w:p w:rsidR="002B52D7" w:rsidRPr="00DC4EB8" w:rsidRDefault="002B52D7" w:rsidP="004A1051">
      <w:pPr>
        <w:pStyle w:val="ConsPlusNormal"/>
        <w:spacing w:line="228" w:lineRule="auto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B52D7" w:rsidRPr="00DC4EB8" w:rsidSect="001A0F30">
      <w:headerReference w:type="default" r:id="rId8"/>
      <w:headerReference w:type="firs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23F9" w:rsidRDefault="001123F9" w:rsidP="00C11B0B">
      <w:pPr>
        <w:spacing w:after="0" w:line="240" w:lineRule="auto"/>
      </w:pPr>
      <w:r>
        <w:separator/>
      </w:r>
    </w:p>
  </w:endnote>
  <w:endnote w:type="continuationSeparator" w:id="0">
    <w:p w:rsidR="001123F9" w:rsidRDefault="001123F9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23F9" w:rsidRDefault="001123F9" w:rsidP="00C11B0B">
      <w:pPr>
        <w:spacing w:after="0" w:line="240" w:lineRule="auto"/>
      </w:pPr>
      <w:r>
        <w:separator/>
      </w:r>
    </w:p>
  </w:footnote>
  <w:footnote w:type="continuationSeparator" w:id="0">
    <w:p w:rsidR="001123F9" w:rsidRDefault="001123F9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92840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32C33" w:rsidRPr="00383CB2" w:rsidRDefault="00232C3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83CB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83CB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83CB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9343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83CB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32C33" w:rsidRDefault="00232C3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9289899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232C33" w:rsidRPr="00E80A8A" w:rsidRDefault="00232C33">
        <w:pPr>
          <w:pStyle w:val="a5"/>
          <w:jc w:val="center"/>
          <w:rPr>
            <w:color w:val="FFFFFF" w:themeColor="background1"/>
          </w:rPr>
        </w:pPr>
        <w:r w:rsidRPr="00E80A8A">
          <w:rPr>
            <w:color w:val="FFFFFF" w:themeColor="background1"/>
          </w:rPr>
          <w:fldChar w:fldCharType="begin"/>
        </w:r>
        <w:r w:rsidRPr="00E80A8A">
          <w:rPr>
            <w:color w:val="FFFFFF" w:themeColor="background1"/>
          </w:rPr>
          <w:instrText>PAGE   \* MERGEFORMAT</w:instrText>
        </w:r>
        <w:r w:rsidRPr="00E80A8A">
          <w:rPr>
            <w:color w:val="FFFFFF" w:themeColor="background1"/>
          </w:rPr>
          <w:fldChar w:fldCharType="separate"/>
        </w:r>
        <w:r w:rsidR="00A93432">
          <w:rPr>
            <w:noProof/>
            <w:color w:val="FFFFFF" w:themeColor="background1"/>
          </w:rPr>
          <w:t>1</w:t>
        </w:r>
        <w:r w:rsidRPr="00E80A8A">
          <w:rPr>
            <w:color w:val="FFFFFF" w:themeColor="background1"/>
          </w:rPr>
          <w:fldChar w:fldCharType="end"/>
        </w:r>
      </w:p>
    </w:sdtContent>
  </w:sdt>
  <w:p w:rsidR="00232C33" w:rsidRDefault="00232C3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067D"/>
    <w:rsid w:val="00012B02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709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3F9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2179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3BFB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23AE"/>
    <w:rsid w:val="00193009"/>
    <w:rsid w:val="00193D66"/>
    <w:rsid w:val="00195839"/>
    <w:rsid w:val="00196616"/>
    <w:rsid w:val="00196926"/>
    <w:rsid w:val="0019729D"/>
    <w:rsid w:val="001A0E9F"/>
    <w:rsid w:val="001A0F30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33D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3CB2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34D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36EF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3806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051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056"/>
    <w:rsid w:val="00537646"/>
    <w:rsid w:val="0053771D"/>
    <w:rsid w:val="00543359"/>
    <w:rsid w:val="00544DF9"/>
    <w:rsid w:val="00544EA0"/>
    <w:rsid w:val="0054505E"/>
    <w:rsid w:val="00546353"/>
    <w:rsid w:val="005465CA"/>
    <w:rsid w:val="0054678B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640A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175D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674D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2884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02C9"/>
    <w:rsid w:val="006C3497"/>
    <w:rsid w:val="006C3B2B"/>
    <w:rsid w:val="006C43DA"/>
    <w:rsid w:val="006C4DBA"/>
    <w:rsid w:val="006C5712"/>
    <w:rsid w:val="006C5816"/>
    <w:rsid w:val="006C59C3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11D5"/>
    <w:rsid w:val="006E2707"/>
    <w:rsid w:val="006E320F"/>
    <w:rsid w:val="006E4C91"/>
    <w:rsid w:val="006E4D47"/>
    <w:rsid w:val="006E5178"/>
    <w:rsid w:val="006E5E72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3883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336F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17F8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0B6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211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3432"/>
    <w:rsid w:val="00A94986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3EBC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4C65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4E4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61C1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48B4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BC0"/>
    <w:rsid w:val="00C94FE2"/>
    <w:rsid w:val="00C97420"/>
    <w:rsid w:val="00C97F65"/>
    <w:rsid w:val="00CA116E"/>
    <w:rsid w:val="00CA4025"/>
    <w:rsid w:val="00CA4B75"/>
    <w:rsid w:val="00CA54D3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4B1E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3A7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3682"/>
    <w:rsid w:val="00DC443E"/>
    <w:rsid w:val="00DC4EB8"/>
    <w:rsid w:val="00DC5B55"/>
    <w:rsid w:val="00DC77DD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2CF5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5A71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2AC"/>
    <w:rsid w:val="00E77434"/>
    <w:rsid w:val="00E77630"/>
    <w:rsid w:val="00E77806"/>
    <w:rsid w:val="00E804C1"/>
    <w:rsid w:val="00E8051C"/>
    <w:rsid w:val="00E80A8A"/>
    <w:rsid w:val="00E81D8A"/>
    <w:rsid w:val="00E81F34"/>
    <w:rsid w:val="00E821EC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533B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3E0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6A9B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81D"/>
    <w:rsid w:val="00FC2E68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20DA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AB20B6"/>
  <w15:docId w15:val="{816E81ED-2C15-423F-A616-802D6E447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72E0A-5D34-4EB4-85EF-FF5AA8F2A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41</cp:revision>
  <cp:lastPrinted>2024-03-19T13:30:00Z</cp:lastPrinted>
  <dcterms:created xsi:type="dcterms:W3CDTF">2021-01-29T04:50:00Z</dcterms:created>
  <dcterms:modified xsi:type="dcterms:W3CDTF">2024-06-03T07:22:00Z</dcterms:modified>
</cp:coreProperties>
</file>